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BA326" w14:textId="77777777" w:rsidR="008A0EC6" w:rsidRDefault="008A0EC6" w:rsidP="00F95999">
      <w:pPr>
        <w:spacing w:after="0"/>
        <w:jc w:val="right"/>
      </w:pPr>
      <w:r w:rsidRPr="0027570A">
        <w:rPr>
          <w:rFonts w:ascii="Calibri" w:eastAsia="Calibri" w:hAnsi="Calibri" w:cs="Times New Roman"/>
          <w:noProof/>
        </w:rPr>
        <w:drawing>
          <wp:inline distT="0" distB="0" distL="0" distR="0" wp14:anchorId="40C889CB" wp14:editId="17F64AF9">
            <wp:extent cx="5960323" cy="1078173"/>
            <wp:effectExtent l="0" t="0" r="2540" b="825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28" cy="108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…………(</w:t>
      </w:r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02CAEA8E" w14:textId="419B245F" w:rsidR="00093032" w:rsidRDefault="00093032" w:rsidP="00093032">
      <w:pPr>
        <w:ind w:left="4248" w:firstLine="708"/>
      </w:pPr>
      <w:r>
        <w:t>Z poważaniem</w:t>
      </w:r>
    </w:p>
    <w:p w14:paraId="171667FE" w14:textId="77777777" w:rsidR="00386D73" w:rsidRDefault="00386D73" w:rsidP="00093032">
      <w:pPr>
        <w:ind w:left="4248" w:firstLine="708"/>
      </w:pP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0822F974" w14:textId="77777777" w:rsidR="006718BC" w:rsidRDefault="00093032" w:rsidP="00386D73">
      <w:pPr>
        <w:ind w:left="4248" w:firstLine="1706"/>
      </w:pPr>
      <w:r>
        <w:t>(podpis)</w:t>
      </w:r>
    </w:p>
    <w:p w14:paraId="2CDCE297" w14:textId="30ED8E7A" w:rsidR="00EB3E31" w:rsidRPr="00EB3E31" w:rsidRDefault="00EB3E31" w:rsidP="00EB3E31">
      <w:pPr>
        <w:tabs>
          <w:tab w:val="left" w:pos="7140"/>
        </w:tabs>
      </w:pPr>
      <w:r>
        <w:tab/>
      </w:r>
    </w:p>
    <w:sectPr w:rsidR="00EB3E31" w:rsidRPr="00EB3E31" w:rsidSect="003E4354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C6F18" w14:textId="77777777" w:rsidR="00745B57" w:rsidRDefault="00745B57" w:rsidP="00EB3E31">
      <w:pPr>
        <w:spacing w:after="0" w:line="240" w:lineRule="auto"/>
      </w:pPr>
      <w:r>
        <w:separator/>
      </w:r>
    </w:p>
  </w:endnote>
  <w:endnote w:type="continuationSeparator" w:id="0">
    <w:p w14:paraId="1616239E" w14:textId="77777777" w:rsidR="00745B57" w:rsidRDefault="00745B57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101A5" w14:textId="4B88AE97" w:rsidR="00EB3E31" w:rsidRDefault="00EB3E31">
    <w:pPr>
      <w:pStyle w:val="Stopka"/>
    </w:pPr>
    <w:r>
      <w:rPr>
        <w:noProof/>
        <w:sz w:val="18"/>
      </w:rPr>
      <w:drawing>
        <wp:anchor distT="0" distB="0" distL="114300" distR="114300" simplePos="0" relativeHeight="251660288" behindDoc="0" locked="0" layoutInCell="1" allowOverlap="1" wp14:anchorId="5AF8E4D9" wp14:editId="374A8A9D">
          <wp:simplePos x="0" y="0"/>
          <wp:positionH relativeFrom="margin">
            <wp:posOffset>4675505</wp:posOffset>
          </wp:positionH>
          <wp:positionV relativeFrom="paragraph">
            <wp:posOffset>24130</wp:posOffset>
          </wp:positionV>
          <wp:extent cx="1134745" cy="445135"/>
          <wp:effectExtent l="0" t="0" r="8255" b="0"/>
          <wp:wrapNone/>
          <wp:docPr id="3" name="Obraz 3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91"/>
                  <a:stretch/>
                </pic:blipFill>
                <pic:spPr bwMode="auto">
                  <a:xfrm>
                    <a:off x="0" y="0"/>
                    <a:ext cx="113474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4659D53" wp14:editId="3330D34C">
          <wp:simplePos x="0" y="0"/>
          <wp:positionH relativeFrom="column">
            <wp:posOffset>3139440</wp:posOffset>
          </wp:positionH>
          <wp:positionV relativeFrom="paragraph">
            <wp:posOffset>22860</wp:posOffset>
          </wp:positionV>
          <wp:extent cx="1641475" cy="445770"/>
          <wp:effectExtent l="0" t="0" r="0" b="0"/>
          <wp:wrapNone/>
          <wp:docPr id="1980286027" name="Obraz 1" descr="Logotyp NFOŚiG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86027" name="Obraz 1" descr="Logotyp NFOŚiGW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83" b="16936"/>
                  <a:stretch/>
                </pic:blipFill>
                <pic:spPr bwMode="auto">
                  <a:xfrm>
                    <a:off x="0" y="0"/>
                    <a:ext cx="16414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78EE4" w14:textId="77777777" w:rsidR="00745B57" w:rsidRDefault="00745B57" w:rsidP="00EB3E31">
      <w:pPr>
        <w:spacing w:after="0" w:line="240" w:lineRule="auto"/>
      </w:pPr>
      <w:r>
        <w:separator/>
      </w:r>
    </w:p>
  </w:footnote>
  <w:footnote w:type="continuationSeparator" w:id="0">
    <w:p w14:paraId="13B07FC9" w14:textId="77777777" w:rsidR="00745B57" w:rsidRDefault="00745B57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93032"/>
    <w:rsid w:val="000B3F23"/>
    <w:rsid w:val="00197BA0"/>
    <w:rsid w:val="001F7F2F"/>
    <w:rsid w:val="00284571"/>
    <w:rsid w:val="002F3056"/>
    <w:rsid w:val="00386D73"/>
    <w:rsid w:val="003E4354"/>
    <w:rsid w:val="00436BCB"/>
    <w:rsid w:val="006718BC"/>
    <w:rsid w:val="00745B57"/>
    <w:rsid w:val="007804FD"/>
    <w:rsid w:val="008162CD"/>
    <w:rsid w:val="008A0EC6"/>
    <w:rsid w:val="008C204E"/>
    <w:rsid w:val="008C3FAC"/>
    <w:rsid w:val="00901F6B"/>
    <w:rsid w:val="00923553"/>
    <w:rsid w:val="00CB56B5"/>
    <w:rsid w:val="00CF6088"/>
    <w:rsid w:val="00DD6B28"/>
    <w:rsid w:val="00DF3B2E"/>
    <w:rsid w:val="00E05A75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Gmina Przecław</cp:lastModifiedBy>
  <cp:revision>2</cp:revision>
  <dcterms:created xsi:type="dcterms:W3CDTF">2024-10-24T07:39:00Z</dcterms:created>
  <dcterms:modified xsi:type="dcterms:W3CDTF">2024-10-24T07:39:00Z</dcterms:modified>
</cp:coreProperties>
</file>